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9E26" w14:textId="1C789398" w:rsidR="00CE1C46" w:rsidRPr="00910F0C" w:rsidRDefault="00CE1C46" w:rsidP="00CE1C46">
      <w:pPr>
        <w:snapToGrid w:val="0"/>
        <w:spacing w:line="510" w:lineRule="exact"/>
        <w:rPr>
          <w:rFonts w:ascii="宋体" w:eastAsia="宋体" w:hAnsi="宋体"/>
          <w:b/>
          <w:sz w:val="28"/>
          <w:szCs w:val="28"/>
        </w:rPr>
      </w:pPr>
      <w:r w:rsidRPr="00910F0C">
        <w:rPr>
          <w:rFonts w:ascii="宋体" w:eastAsia="宋体" w:hAnsi="宋体" w:hint="eastAsia"/>
          <w:b/>
          <w:sz w:val="28"/>
          <w:szCs w:val="28"/>
        </w:rPr>
        <w:t>附件2：</w:t>
      </w:r>
      <w:r w:rsidR="00D4007A">
        <w:rPr>
          <w:rFonts w:ascii="宋体" w:eastAsia="宋体" w:hAnsi="宋体" w:hint="eastAsia"/>
          <w:b/>
          <w:sz w:val="28"/>
          <w:szCs w:val="28"/>
        </w:rPr>
        <w:t>北京</w:t>
      </w:r>
      <w:r w:rsidRPr="00910F0C"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湖北大厦交通路线</w:t>
      </w:r>
    </w:p>
    <w:p w14:paraId="0C0213F7" w14:textId="3E4021F5" w:rsidR="00CE1C46" w:rsidRPr="00910F0C" w:rsidRDefault="00CE1C46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910F0C">
        <w:rPr>
          <w:rFonts w:ascii="宋体" w:eastAsia="宋体" w:hAnsi="宋体" w:cs="仿宋_GB2312" w:hint="eastAsia"/>
          <w:sz w:val="28"/>
          <w:szCs w:val="28"/>
        </w:rPr>
        <w:t>1.机场：乘机场大巴到友谊宾馆下车换乘的士起步价即到；乘坐机场地铁专线到东直门站换乘2号线到西直门站再换乘4号线到国家图书馆站下车B口出，向北</w:t>
      </w:r>
      <w:r w:rsidR="00B16B2E" w:rsidRPr="00910F0C">
        <w:rPr>
          <w:rFonts w:ascii="宋体" w:eastAsia="宋体" w:hAnsi="宋体" w:cs="仿宋_GB2312"/>
          <w:sz w:val="28"/>
          <w:szCs w:val="28"/>
        </w:rPr>
        <w:t>4</w:t>
      </w:r>
      <w:r w:rsidRPr="00910F0C">
        <w:rPr>
          <w:rFonts w:ascii="宋体" w:eastAsia="宋体" w:hAnsi="宋体" w:cs="仿宋_GB2312" w:hint="eastAsia"/>
          <w:sz w:val="28"/>
          <w:szCs w:val="28"/>
        </w:rPr>
        <w:t>00米即到。</w:t>
      </w:r>
    </w:p>
    <w:p w14:paraId="46C49D62" w14:textId="2D991C69" w:rsidR="00CE1C46" w:rsidRPr="00910F0C" w:rsidRDefault="00CE1C46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910F0C">
        <w:rPr>
          <w:rFonts w:ascii="宋体" w:eastAsia="宋体" w:hAnsi="宋体" w:cs="仿宋_GB2312" w:hint="eastAsia"/>
          <w:sz w:val="28"/>
          <w:szCs w:val="28"/>
        </w:rPr>
        <w:t>2.北京西站：乘坐地铁</w:t>
      </w:r>
      <w:r w:rsidRPr="00910F0C">
        <w:rPr>
          <w:rFonts w:ascii="宋体" w:eastAsia="宋体" w:hAnsi="宋体" w:cs="仿宋_GB2312"/>
          <w:sz w:val="28"/>
          <w:szCs w:val="28"/>
        </w:rPr>
        <w:t>9</w:t>
      </w:r>
      <w:r w:rsidRPr="00910F0C">
        <w:rPr>
          <w:rFonts w:ascii="宋体" w:eastAsia="宋体" w:hAnsi="宋体" w:cs="仿宋_GB2312" w:hint="eastAsia"/>
          <w:sz w:val="28"/>
          <w:szCs w:val="28"/>
        </w:rPr>
        <w:t>号线到国家图书馆站下车B口出，向北</w:t>
      </w:r>
      <w:r w:rsidR="00B16B2E" w:rsidRPr="00910F0C">
        <w:rPr>
          <w:rFonts w:ascii="宋体" w:eastAsia="宋体" w:hAnsi="宋体" w:cs="仿宋_GB2312"/>
          <w:sz w:val="28"/>
          <w:szCs w:val="28"/>
        </w:rPr>
        <w:t>4</w:t>
      </w:r>
      <w:r w:rsidRPr="00910F0C">
        <w:rPr>
          <w:rFonts w:ascii="宋体" w:eastAsia="宋体" w:hAnsi="宋体" w:cs="仿宋_GB2312" w:hint="eastAsia"/>
          <w:sz w:val="28"/>
          <w:szCs w:val="28"/>
        </w:rPr>
        <w:t>00米即到。</w:t>
      </w:r>
    </w:p>
    <w:p w14:paraId="7FD68A58" w14:textId="6D8D129B" w:rsidR="00CE1C46" w:rsidRPr="00910F0C" w:rsidRDefault="00CE1C46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910F0C">
        <w:rPr>
          <w:rFonts w:ascii="宋体" w:eastAsia="宋体" w:hAnsi="宋体" w:cs="仿宋_GB2312" w:hint="eastAsia"/>
          <w:sz w:val="28"/>
          <w:szCs w:val="28"/>
        </w:rPr>
        <w:t>3.北京南站：乘坐地铁4号线到国家图书馆站下车B口出，向北</w:t>
      </w:r>
      <w:r w:rsidR="00B16B2E" w:rsidRPr="00910F0C">
        <w:rPr>
          <w:rFonts w:ascii="宋体" w:eastAsia="宋体" w:hAnsi="宋体" w:cs="仿宋_GB2312"/>
          <w:sz w:val="28"/>
          <w:szCs w:val="28"/>
        </w:rPr>
        <w:t>4</w:t>
      </w:r>
      <w:r w:rsidRPr="00910F0C">
        <w:rPr>
          <w:rFonts w:ascii="宋体" w:eastAsia="宋体" w:hAnsi="宋体" w:cs="仿宋_GB2312" w:hint="eastAsia"/>
          <w:sz w:val="28"/>
          <w:szCs w:val="28"/>
        </w:rPr>
        <w:t>00米即到。</w:t>
      </w:r>
    </w:p>
    <w:p w14:paraId="6923980A" w14:textId="691824EF" w:rsidR="00CE1C46" w:rsidRDefault="00CE1C46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910F0C">
        <w:rPr>
          <w:rFonts w:ascii="宋体" w:eastAsia="宋体" w:hAnsi="宋体" w:cs="仿宋_GB2312" w:hint="eastAsia"/>
          <w:sz w:val="28"/>
          <w:szCs w:val="28"/>
        </w:rPr>
        <w:t>4.北京站：乘坐地铁2号线到宣武门站换乘4号线到国家图书馆站下车B口出，向北</w:t>
      </w:r>
      <w:r w:rsidR="00B16B2E" w:rsidRPr="00910F0C">
        <w:rPr>
          <w:rFonts w:ascii="宋体" w:eastAsia="宋体" w:hAnsi="宋体" w:cs="仿宋_GB2312"/>
          <w:sz w:val="28"/>
          <w:szCs w:val="28"/>
        </w:rPr>
        <w:t>4</w:t>
      </w:r>
      <w:r w:rsidRPr="00910F0C">
        <w:rPr>
          <w:rFonts w:ascii="宋体" w:eastAsia="宋体" w:hAnsi="宋体" w:cs="仿宋_GB2312" w:hint="eastAsia"/>
          <w:sz w:val="28"/>
          <w:szCs w:val="28"/>
        </w:rPr>
        <w:t>00米即到。</w:t>
      </w:r>
    </w:p>
    <w:p w14:paraId="5E4DD67D" w14:textId="6B2A684D" w:rsidR="008D3752" w:rsidRDefault="008D3752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54F04B95" w14:textId="2190657A" w:rsidR="008D3752" w:rsidRDefault="008D3752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3B91C4B3" w14:textId="6233D686" w:rsidR="008D3752" w:rsidRDefault="008D3752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79B9C82A" w14:textId="6740EC44" w:rsidR="008D3752" w:rsidRDefault="008D3752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40B4D408" w14:textId="7436FCE3" w:rsidR="008D3752" w:rsidRDefault="008D3752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7C908354" w14:textId="4F0B18E3" w:rsidR="008D3752" w:rsidRDefault="008D3752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77C6A18A" w14:textId="1A302C9D" w:rsidR="008D3752" w:rsidRDefault="008D3752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452C31B7" w14:textId="4B7C198A" w:rsidR="008D3752" w:rsidRDefault="008D3752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72EC97B9" w14:textId="7985972E" w:rsidR="008D3752" w:rsidRDefault="008D3752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1505AD09" w14:textId="15CBE659" w:rsidR="008D3752" w:rsidRDefault="008D3752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4A50A106" w14:textId="123E41F8" w:rsidR="008D3752" w:rsidRDefault="008D3752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797571F3" w14:textId="29A17396" w:rsidR="008D3752" w:rsidRDefault="008D3752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31DC0228" w14:textId="604B8901" w:rsidR="008D3752" w:rsidRDefault="008D3752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4CD3C859" w14:textId="73B9E821" w:rsidR="008D3752" w:rsidRDefault="008D3752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3E0B261C" w14:textId="4CC1DE35" w:rsidR="008D3752" w:rsidRDefault="008D3752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44766F85" w14:textId="0EA11A1C" w:rsidR="008D3752" w:rsidRDefault="008D3752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55736103" w14:textId="77777777" w:rsidR="008D3752" w:rsidRPr="00910F0C" w:rsidRDefault="008D3752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34C81C5C" w14:textId="47031F6A" w:rsidR="00963E4D" w:rsidRPr="00910F0C" w:rsidRDefault="00963E4D" w:rsidP="00963E4D">
      <w:pPr>
        <w:spacing w:afterLines="50" w:after="156" w:line="360" w:lineRule="auto"/>
        <w:rPr>
          <w:rFonts w:ascii="宋体" w:eastAsia="宋体" w:hAnsi="宋体"/>
          <w:b/>
          <w:sz w:val="28"/>
          <w:szCs w:val="28"/>
        </w:rPr>
      </w:pPr>
      <w:r w:rsidRPr="00910F0C">
        <w:rPr>
          <w:rFonts w:ascii="宋体" w:eastAsia="宋体" w:hAnsi="宋体" w:hint="eastAsia"/>
          <w:b/>
          <w:sz w:val="28"/>
          <w:szCs w:val="28"/>
        </w:rPr>
        <w:lastRenderedPageBreak/>
        <w:t>附件</w:t>
      </w:r>
      <w:r w:rsidR="00CE1C46" w:rsidRPr="00910F0C">
        <w:rPr>
          <w:rFonts w:ascii="宋体" w:eastAsia="宋体" w:hAnsi="宋体" w:hint="eastAsia"/>
          <w:b/>
          <w:sz w:val="28"/>
          <w:szCs w:val="28"/>
        </w:rPr>
        <w:t>3</w:t>
      </w:r>
      <w:r w:rsidRPr="00910F0C">
        <w:rPr>
          <w:rFonts w:ascii="宋体" w:eastAsia="宋体" w:hAnsi="宋体" w:hint="eastAsia"/>
          <w:b/>
          <w:sz w:val="28"/>
          <w:szCs w:val="28"/>
        </w:rPr>
        <w:t>：</w:t>
      </w:r>
      <w:r w:rsidRPr="00910F0C">
        <w:rPr>
          <w:rFonts w:ascii="宋体" w:eastAsia="宋体" w:hAnsi="宋体" w:hint="eastAsia"/>
          <w:b/>
          <w:kern w:val="0"/>
          <w:sz w:val="28"/>
          <w:szCs w:val="28"/>
        </w:rPr>
        <w:t>20</w:t>
      </w:r>
      <w:r w:rsidRPr="00910F0C">
        <w:rPr>
          <w:rFonts w:ascii="宋体" w:eastAsia="宋体" w:hAnsi="宋体"/>
          <w:b/>
          <w:kern w:val="0"/>
          <w:sz w:val="28"/>
          <w:szCs w:val="28"/>
        </w:rPr>
        <w:t>2</w:t>
      </w:r>
      <w:r w:rsidR="009B5273" w:rsidRPr="00910F0C">
        <w:rPr>
          <w:rFonts w:ascii="宋体" w:eastAsia="宋体" w:hAnsi="宋体"/>
          <w:b/>
          <w:kern w:val="0"/>
          <w:sz w:val="28"/>
          <w:szCs w:val="28"/>
        </w:rPr>
        <w:t>2</w:t>
      </w:r>
      <w:r w:rsidRPr="00910F0C">
        <w:rPr>
          <w:rFonts w:ascii="宋体" w:eastAsia="宋体" w:hAnsi="宋体" w:hint="eastAsia"/>
          <w:b/>
          <w:kern w:val="0"/>
          <w:sz w:val="28"/>
          <w:szCs w:val="28"/>
        </w:rPr>
        <w:t>年</w:t>
      </w:r>
      <w:proofErr w:type="gramStart"/>
      <w:r w:rsidRPr="00910F0C">
        <w:rPr>
          <w:rFonts w:ascii="宋体" w:eastAsia="宋体" w:hAnsi="宋体" w:hint="eastAsia"/>
          <w:b/>
          <w:kern w:val="0"/>
          <w:sz w:val="28"/>
          <w:szCs w:val="28"/>
        </w:rPr>
        <w:t>硫产业链市场</w:t>
      </w:r>
      <w:proofErr w:type="gramEnd"/>
      <w:r w:rsidRPr="00910F0C">
        <w:rPr>
          <w:rFonts w:ascii="宋体" w:eastAsia="宋体" w:hAnsi="宋体" w:hint="eastAsia"/>
          <w:b/>
          <w:kern w:val="0"/>
          <w:sz w:val="28"/>
          <w:szCs w:val="28"/>
        </w:rPr>
        <w:t>交流会回执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388"/>
        <w:gridCol w:w="1843"/>
        <w:gridCol w:w="508"/>
        <w:gridCol w:w="910"/>
        <w:gridCol w:w="2742"/>
      </w:tblGrid>
      <w:tr w:rsidR="00910F0C" w:rsidRPr="00910F0C" w14:paraId="77F711F5" w14:textId="77777777" w:rsidTr="00963E4D">
        <w:trPr>
          <w:trHeight w:hRule="exact" w:val="523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358" w14:textId="6ABA14A1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OLE_LINK3"/>
            <w:bookmarkStart w:id="1" w:name="OLE_LINK4"/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20</w:t>
            </w:r>
            <w:r w:rsidRPr="00910F0C"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  <w:t>2</w:t>
            </w:r>
            <w:r w:rsidR="009B5273" w:rsidRPr="00910F0C"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  <w:t>2</w:t>
            </w:r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proofErr w:type="gramStart"/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硫产业链市场</w:t>
            </w:r>
            <w:proofErr w:type="gramEnd"/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交流会回执</w:t>
            </w:r>
          </w:p>
        </w:tc>
      </w:tr>
      <w:tr w:rsidR="00910F0C" w:rsidRPr="00910F0C" w14:paraId="25ACB2EA" w14:textId="77777777" w:rsidTr="001926BB">
        <w:trPr>
          <w:trHeight w:hRule="exact" w:val="1814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E21B" w14:textId="0FD4F36C" w:rsidR="00963E4D" w:rsidRPr="00910F0C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请将回执于</w:t>
            </w:r>
            <w:r w:rsidRPr="00910F0C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20</w:t>
            </w:r>
            <w:r w:rsidRPr="00910F0C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2</w:t>
            </w:r>
            <w:r w:rsidR="009B5273" w:rsidRPr="00910F0C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2</w:t>
            </w:r>
            <w:r w:rsidRPr="00910F0C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年3月2</w:t>
            </w:r>
            <w:r w:rsidRPr="00910F0C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5</w:t>
            </w: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日前发至</w:t>
            </w:r>
            <w:r w:rsidRPr="00910F0C">
              <w:rPr>
                <w:rStyle w:val="a3"/>
                <w:rFonts w:ascii="宋体" w:eastAsia="宋体" w:hAnsi="宋体"/>
                <w:b/>
                <w:bCs/>
                <w:color w:val="auto"/>
                <w:sz w:val="24"/>
                <w:szCs w:val="24"/>
              </w:rPr>
              <w:t>liusuan@163.</w:t>
            </w:r>
            <w:r w:rsidRPr="00910F0C">
              <w:rPr>
                <w:rStyle w:val="a3"/>
                <w:rFonts w:ascii="宋体" w:eastAsia="宋体" w:hAnsi="宋体" w:hint="eastAsia"/>
                <w:b/>
                <w:bCs/>
                <w:color w:val="auto"/>
                <w:sz w:val="24"/>
                <w:szCs w:val="24"/>
              </w:rPr>
              <w:t>net</w:t>
            </w:r>
          </w:p>
          <w:p w14:paraId="24871AA0" w14:textId="77777777" w:rsidR="00963E4D" w:rsidRPr="00910F0C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并将会议费汇至以下账号：</w:t>
            </w:r>
          </w:p>
          <w:p w14:paraId="7DDA4647" w14:textId="77777777" w:rsidR="00963E4D" w:rsidRPr="00910F0C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户名：中国硫酸工业协会</w:t>
            </w:r>
          </w:p>
          <w:p w14:paraId="6E15266B" w14:textId="3149F8CB" w:rsidR="00963E4D" w:rsidRPr="00910F0C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账号：0200022309014409825</w:t>
            </w:r>
          </w:p>
          <w:p w14:paraId="3C6FBCD9" w14:textId="77777777" w:rsidR="00963E4D" w:rsidRPr="00910F0C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开户行：中国工商银行北京六铺炕支行</w:t>
            </w:r>
          </w:p>
        </w:tc>
      </w:tr>
      <w:tr w:rsidR="00910F0C" w:rsidRPr="00910F0C" w14:paraId="1E716757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8BEE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09E4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0F0C" w:rsidRPr="00910F0C" w14:paraId="3434BE47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43A7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4FB6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提前汇款</w:t>
            </w: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现场缴费</w:t>
            </w:r>
          </w:p>
        </w:tc>
      </w:tr>
      <w:tr w:rsidR="00910F0C" w:rsidRPr="00910F0C" w14:paraId="06750BB9" w14:textId="77777777" w:rsidTr="00DE24C9">
        <w:trPr>
          <w:trHeight w:hRule="exact" w:val="23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4765E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房间预订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B7BA" w14:textId="707FB59D" w:rsidR="005D38AC" w:rsidRPr="00910F0C" w:rsidRDefault="00963E4D" w:rsidP="00963E4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此次会议不提供住宿，请</w:t>
            </w:r>
            <w:r w:rsidR="00DE24C9"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代表</w:t>
            </w: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自行预定。</w:t>
            </w:r>
          </w:p>
          <w:p w14:paraId="4807661A" w14:textId="201E405B" w:rsidR="00963E4D" w:rsidRPr="00910F0C" w:rsidRDefault="00963E4D" w:rsidP="00963E4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会议周边酒店如下：</w:t>
            </w:r>
          </w:p>
          <w:p w14:paraId="4DFDEE4F" w14:textId="1A54596D" w:rsidR="00963E4D" w:rsidRPr="00910F0C" w:rsidRDefault="00963E4D" w:rsidP="001926BB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湖北大厦：</w:t>
            </w:r>
            <w:r w:rsidR="00CD2EAE" w:rsidRPr="00910F0C">
              <w:rPr>
                <w:rFonts w:ascii="宋体" w:eastAsia="宋体" w:hAnsi="宋体" w:cs="宋体"/>
                <w:kern w:val="0"/>
                <w:sz w:val="24"/>
                <w:szCs w:val="24"/>
              </w:rPr>
              <w:t>17610969515</w:t>
            </w:r>
            <w:r w:rsidR="00C41546"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（5</w:t>
            </w:r>
            <w:r w:rsidR="00C41546" w:rsidRPr="00910F0C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  <w:r w:rsidR="00C41546"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元/晚，不含早，早餐5</w:t>
            </w:r>
            <w:r w:rsidR="00C41546" w:rsidRPr="00910F0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="00C41546"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元/人）</w:t>
            </w:r>
          </w:p>
          <w:p w14:paraId="67C785D7" w14:textId="7B95D08F" w:rsidR="00963E4D" w:rsidRPr="00910F0C" w:rsidRDefault="00C41546" w:rsidP="001926BB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汉庭酒店（白石桥店）：0</w:t>
            </w:r>
            <w:r w:rsidRPr="00910F0C">
              <w:rPr>
                <w:rFonts w:ascii="宋体" w:eastAsia="宋体" w:hAnsi="宋体" w:cs="宋体"/>
                <w:kern w:val="0"/>
                <w:sz w:val="24"/>
                <w:szCs w:val="24"/>
              </w:rPr>
              <w:t>10-68197333</w:t>
            </w:r>
          </w:p>
          <w:p w14:paraId="3A7ABC32" w14:textId="77777777" w:rsidR="001926BB" w:rsidRPr="00910F0C" w:rsidRDefault="001926BB" w:rsidP="001926BB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/>
                <w:kern w:val="0"/>
                <w:sz w:val="24"/>
                <w:szCs w:val="24"/>
              </w:rPr>
              <w:t>美居酒店</w:t>
            </w: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（中关村店）：</w:t>
            </w:r>
            <w:r w:rsidRPr="00910F0C">
              <w:rPr>
                <w:rFonts w:ascii="宋体" w:eastAsia="宋体" w:hAnsi="宋体" w:cs="宋体"/>
                <w:kern w:val="0"/>
                <w:sz w:val="24"/>
                <w:szCs w:val="24"/>
              </w:rPr>
              <w:t>15110107625</w:t>
            </w:r>
          </w:p>
          <w:p w14:paraId="3D6EFB14" w14:textId="36E2EBD8" w:rsidR="00C41546" w:rsidRPr="00910F0C" w:rsidRDefault="00C41546" w:rsidP="001926BB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如家商旅酒店（国家图书馆店）：0</w:t>
            </w:r>
            <w:r w:rsidRPr="00910F0C">
              <w:rPr>
                <w:rFonts w:ascii="宋体" w:eastAsia="宋体" w:hAnsi="宋体" w:cs="宋体"/>
                <w:kern w:val="0"/>
                <w:sz w:val="24"/>
                <w:szCs w:val="24"/>
              </w:rPr>
              <w:t>10-62121566</w:t>
            </w: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（分机号9）</w:t>
            </w:r>
          </w:p>
          <w:p w14:paraId="2C0CE9E0" w14:textId="1192A5CE" w:rsidR="00C41546" w:rsidRPr="00910F0C" w:rsidRDefault="00C41546" w:rsidP="001926BB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北京国图宾馆：0</w:t>
            </w:r>
            <w:r w:rsidRPr="00910F0C">
              <w:rPr>
                <w:rFonts w:ascii="宋体" w:eastAsia="宋体" w:hAnsi="宋体" w:cs="宋体"/>
                <w:kern w:val="0"/>
                <w:sz w:val="24"/>
                <w:szCs w:val="24"/>
              </w:rPr>
              <w:t>10-88545012</w:t>
            </w:r>
          </w:p>
        </w:tc>
      </w:tr>
      <w:tr w:rsidR="00910F0C" w:rsidRPr="00910F0C" w14:paraId="540EAD89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6769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119F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B883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3276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邮箱</w:t>
            </w:r>
          </w:p>
        </w:tc>
      </w:tr>
      <w:tr w:rsidR="00910F0C" w:rsidRPr="00910F0C" w14:paraId="62AA4A06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4459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F388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8325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FB03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10F0C" w:rsidRPr="00910F0C" w14:paraId="37ED68A7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C144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158F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F035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F240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10F0C" w:rsidRPr="00910F0C" w14:paraId="63ED7B5D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B9F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EB24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FC0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3344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10F0C" w:rsidRPr="00910F0C" w14:paraId="7C1A025F" w14:textId="77777777" w:rsidTr="00963E4D">
        <w:trPr>
          <w:trHeight w:hRule="exact" w:val="544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7973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发票信息</w:t>
            </w:r>
          </w:p>
        </w:tc>
      </w:tr>
      <w:tr w:rsidR="00910F0C" w:rsidRPr="00910F0C" w14:paraId="586A6A61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EF4D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08F5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10F0C" w:rsidRPr="00910F0C" w14:paraId="4E64042E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011B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1192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E0AE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80D3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10F0C" w:rsidRPr="00910F0C" w14:paraId="3F87FA35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3758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149E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CFBC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2D14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10F0C" w:rsidRPr="00910F0C" w14:paraId="229933DF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7F5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40A3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96DC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账号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7A78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</w:tbl>
    <w:p w14:paraId="2AAB1FE1" w14:textId="05678000" w:rsidR="00963E4D" w:rsidRPr="00910F0C" w:rsidRDefault="00963E4D" w:rsidP="00963E4D">
      <w:pPr>
        <w:spacing w:line="360" w:lineRule="auto"/>
        <w:rPr>
          <w:rFonts w:ascii="宋体" w:eastAsia="宋体" w:hAnsi="宋体"/>
          <w:sz w:val="24"/>
          <w:szCs w:val="24"/>
        </w:rPr>
      </w:pPr>
      <w:r w:rsidRPr="00910F0C">
        <w:rPr>
          <w:rFonts w:ascii="宋体" w:eastAsia="宋体" w:hAnsi="宋体" w:hint="eastAsia"/>
          <w:b/>
          <w:sz w:val="24"/>
          <w:szCs w:val="24"/>
        </w:rPr>
        <w:t>注意事项：</w:t>
      </w:r>
      <w:r w:rsidRPr="00910F0C">
        <w:rPr>
          <w:rFonts w:ascii="宋体" w:eastAsia="宋体" w:hAnsi="宋体" w:hint="eastAsia"/>
          <w:sz w:val="24"/>
          <w:szCs w:val="24"/>
        </w:rPr>
        <w:t>汇款后请将凭证E-mail至协会，现场凭汇款凭证到报到处领取发票。</w:t>
      </w:r>
      <w:r w:rsidR="001926BB" w:rsidRPr="00910F0C">
        <w:rPr>
          <w:rFonts w:ascii="宋体" w:eastAsia="宋体" w:hAnsi="宋体" w:hint="eastAsia"/>
          <w:sz w:val="24"/>
          <w:szCs w:val="24"/>
        </w:rPr>
        <w:t>现</w:t>
      </w:r>
      <w:r w:rsidRPr="00910F0C">
        <w:rPr>
          <w:rFonts w:ascii="宋体" w:eastAsia="宋体" w:hAnsi="宋体" w:hint="eastAsia"/>
          <w:sz w:val="24"/>
          <w:szCs w:val="24"/>
        </w:rPr>
        <w:t>场可</w:t>
      </w:r>
      <w:proofErr w:type="gramStart"/>
      <w:r w:rsidRPr="00910F0C">
        <w:rPr>
          <w:rFonts w:ascii="宋体" w:eastAsia="宋体" w:hAnsi="宋体" w:hint="eastAsia"/>
          <w:sz w:val="24"/>
          <w:szCs w:val="24"/>
        </w:rPr>
        <w:t>提供微信及</w:t>
      </w:r>
      <w:proofErr w:type="gramEnd"/>
      <w:r w:rsidRPr="00910F0C">
        <w:rPr>
          <w:rFonts w:ascii="宋体" w:eastAsia="宋体" w:hAnsi="宋体" w:hint="eastAsia"/>
          <w:sz w:val="24"/>
          <w:szCs w:val="24"/>
        </w:rPr>
        <w:t>支付宝转账。</w:t>
      </w:r>
      <w:bookmarkEnd w:id="0"/>
      <w:bookmarkEnd w:id="1"/>
    </w:p>
    <w:sectPr w:rsidR="00963E4D" w:rsidRPr="00910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9B8B" w14:textId="77777777" w:rsidR="00F25525" w:rsidRDefault="00F25525" w:rsidP="0047289F">
      <w:r>
        <w:separator/>
      </w:r>
    </w:p>
  </w:endnote>
  <w:endnote w:type="continuationSeparator" w:id="0">
    <w:p w14:paraId="0562165D" w14:textId="77777777" w:rsidR="00F25525" w:rsidRDefault="00F25525" w:rsidP="0047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BF9A" w14:textId="77777777" w:rsidR="00F25525" w:rsidRDefault="00F25525" w:rsidP="0047289F">
      <w:r>
        <w:separator/>
      </w:r>
    </w:p>
  </w:footnote>
  <w:footnote w:type="continuationSeparator" w:id="0">
    <w:p w14:paraId="012D528B" w14:textId="77777777" w:rsidR="00F25525" w:rsidRDefault="00F25525" w:rsidP="0047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6C"/>
    <w:rsid w:val="00070FB0"/>
    <w:rsid w:val="000B75C8"/>
    <w:rsid w:val="001157FE"/>
    <w:rsid w:val="00146397"/>
    <w:rsid w:val="00164466"/>
    <w:rsid w:val="001926BB"/>
    <w:rsid w:val="0019727B"/>
    <w:rsid w:val="001E0473"/>
    <w:rsid w:val="00216861"/>
    <w:rsid w:val="0022306C"/>
    <w:rsid w:val="002432FE"/>
    <w:rsid w:val="002614EF"/>
    <w:rsid w:val="002D459E"/>
    <w:rsid w:val="003144E6"/>
    <w:rsid w:val="00376101"/>
    <w:rsid w:val="003A75A6"/>
    <w:rsid w:val="003C1515"/>
    <w:rsid w:val="003F404F"/>
    <w:rsid w:val="004111EB"/>
    <w:rsid w:val="00446764"/>
    <w:rsid w:val="00454CF0"/>
    <w:rsid w:val="00465C75"/>
    <w:rsid w:val="0047289F"/>
    <w:rsid w:val="00481039"/>
    <w:rsid w:val="004A7C77"/>
    <w:rsid w:val="004D0A43"/>
    <w:rsid w:val="004D7BF8"/>
    <w:rsid w:val="00546410"/>
    <w:rsid w:val="00596257"/>
    <w:rsid w:val="005D38AC"/>
    <w:rsid w:val="0062589C"/>
    <w:rsid w:val="0070207C"/>
    <w:rsid w:val="00717AF4"/>
    <w:rsid w:val="00770ABE"/>
    <w:rsid w:val="0079000F"/>
    <w:rsid w:val="00794E0D"/>
    <w:rsid w:val="007F437E"/>
    <w:rsid w:val="00820ED0"/>
    <w:rsid w:val="00821E6C"/>
    <w:rsid w:val="008276ED"/>
    <w:rsid w:val="008B5EBE"/>
    <w:rsid w:val="008D3752"/>
    <w:rsid w:val="008E6D64"/>
    <w:rsid w:val="00910F0C"/>
    <w:rsid w:val="00955720"/>
    <w:rsid w:val="00963E4D"/>
    <w:rsid w:val="00967094"/>
    <w:rsid w:val="009A5405"/>
    <w:rsid w:val="009B5273"/>
    <w:rsid w:val="00A27FCB"/>
    <w:rsid w:val="00A30170"/>
    <w:rsid w:val="00A41A72"/>
    <w:rsid w:val="00A70450"/>
    <w:rsid w:val="00A81268"/>
    <w:rsid w:val="00A9451A"/>
    <w:rsid w:val="00AA5B17"/>
    <w:rsid w:val="00B16B2E"/>
    <w:rsid w:val="00B50FBC"/>
    <w:rsid w:val="00B7329B"/>
    <w:rsid w:val="00B754CB"/>
    <w:rsid w:val="00BA2195"/>
    <w:rsid w:val="00BC0710"/>
    <w:rsid w:val="00BC46EB"/>
    <w:rsid w:val="00BE47B5"/>
    <w:rsid w:val="00BF2837"/>
    <w:rsid w:val="00C17E9C"/>
    <w:rsid w:val="00C31137"/>
    <w:rsid w:val="00C41546"/>
    <w:rsid w:val="00CB2B2A"/>
    <w:rsid w:val="00CD2EAE"/>
    <w:rsid w:val="00CD3912"/>
    <w:rsid w:val="00CE1C46"/>
    <w:rsid w:val="00D4007A"/>
    <w:rsid w:val="00D6736C"/>
    <w:rsid w:val="00DB74F3"/>
    <w:rsid w:val="00DE24C9"/>
    <w:rsid w:val="00DF10D5"/>
    <w:rsid w:val="00E6166A"/>
    <w:rsid w:val="00F25525"/>
    <w:rsid w:val="00F43547"/>
    <w:rsid w:val="00F67115"/>
    <w:rsid w:val="00FA333F"/>
    <w:rsid w:val="00FC0A3E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B2BF8"/>
  <w15:chartTrackingRefBased/>
  <w15:docId w15:val="{7B9B7696-9B04-418C-BA6F-7A8F972E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73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F10D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27FCB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rsid w:val="009B5273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9B5273"/>
  </w:style>
  <w:style w:type="paragraph" w:styleId="a8">
    <w:name w:val="header"/>
    <w:basedOn w:val="a"/>
    <w:link w:val="a9"/>
    <w:uiPriority w:val="99"/>
    <w:unhideWhenUsed/>
    <w:rsid w:val="0047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7289F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7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728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KangCheng</dc:creator>
  <cp:keywords/>
  <dc:description/>
  <cp:lastModifiedBy>Liao KangCheng</cp:lastModifiedBy>
  <cp:revision>36</cp:revision>
  <cp:lastPrinted>2021-03-03T03:58:00Z</cp:lastPrinted>
  <dcterms:created xsi:type="dcterms:W3CDTF">2021-01-20T07:22:00Z</dcterms:created>
  <dcterms:modified xsi:type="dcterms:W3CDTF">2022-02-17T08:44:00Z</dcterms:modified>
</cp:coreProperties>
</file>